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6146" w14:textId="07F0334C" w:rsidR="00AD536B" w:rsidRPr="00726909" w:rsidRDefault="00AD536B" w:rsidP="00AD536B">
      <w:pPr>
        <w:pStyle w:val="Teksttreci0"/>
        <w:shd w:val="clear" w:color="auto" w:fill="auto"/>
        <w:spacing w:after="0" w:line="240" w:lineRule="auto"/>
        <w:ind w:right="40" w:firstLine="0"/>
        <w:jc w:val="right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         Załącznik </w:t>
      </w:r>
      <w:r w:rsidR="00C073D0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N</w:t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r </w:t>
      </w:r>
      <w:r w:rsidR="0033530C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2</w:t>
      </w: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do Zapytania ofertowego z dnia </w:t>
      </w:r>
      <w:r w:rsidR="00097F5D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02.11.2026 r.</w:t>
      </w: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</w:t>
      </w:r>
    </w:p>
    <w:p w14:paraId="084F7FE4" w14:textId="77777777" w:rsidR="00AD536B" w:rsidRDefault="00AD536B" w:rsidP="00AD536B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EA0FEA" w14:textId="77777777" w:rsidR="00AD536B" w:rsidRPr="00AD536B" w:rsidRDefault="00AD536B" w:rsidP="00AD536B">
      <w:pPr>
        <w:ind w:left="749"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</w:p>
    <w:p w14:paraId="6A7165C9" w14:textId="77777777" w:rsidR="00AD536B" w:rsidRPr="00824BDC" w:rsidRDefault="00AD536B" w:rsidP="00AD536B">
      <w:pPr>
        <w:ind w:left="749"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1B5AD1DF" w14:textId="77777777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 xml:space="preserve">                                                                                                                   </w:t>
      </w:r>
      <w:r w:rsidRPr="00AD536B"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>…………………………………………….</w:t>
      </w:r>
    </w:p>
    <w:p w14:paraId="0632298A" w14:textId="51DA5FA2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(miejscowość,</w:t>
      </w: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data)</w:t>
      </w:r>
    </w:p>
    <w:p w14:paraId="4D703839" w14:textId="77777777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  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………………</w:t>
      </w: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……………</w:t>
      </w:r>
      <w:r w:rsidR="00D2713F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…..</w:t>
      </w: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……...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………….</w:t>
      </w:r>
    </w:p>
    <w:p w14:paraId="6529B92C" w14:textId="77777777" w:rsidR="00AD536B" w:rsidRP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         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(pełna nazwa, NIP i adres oferenta)                                                                                       </w:t>
      </w:r>
    </w:p>
    <w:p w14:paraId="0CB1BE5B" w14:textId="77777777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19E055B8" w14:textId="77777777" w:rsidR="00AD536B" w:rsidRP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  <w:r w:rsidRPr="00AD536B"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>REGON:……………..………………..</w:t>
      </w:r>
    </w:p>
    <w:p w14:paraId="4E453136" w14:textId="77777777" w:rsidR="00AD536B" w:rsidRPr="00AD536B" w:rsidRDefault="00AD536B" w:rsidP="00AD536B">
      <w:pPr>
        <w:ind w:left="749"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4F7DB564" w14:textId="77777777" w:rsidR="00AD536B" w:rsidRPr="00F53187" w:rsidRDefault="00AD536B" w:rsidP="00AD536B">
      <w:pPr>
        <w:ind w:left="20" w:right="40"/>
        <w:jc w:val="right"/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</w:pP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Miejsko – Gminny Ośrodek Pomocy Społecznej </w:t>
      </w:r>
    </w:p>
    <w:p w14:paraId="24A48FD3" w14:textId="21B5176D" w:rsidR="00AD536B" w:rsidRPr="00F53187" w:rsidRDefault="00AD536B" w:rsidP="00AD536B">
      <w:pPr>
        <w:ind w:left="20" w:right="40"/>
        <w:jc w:val="right"/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</w:pP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ul. 3 </w:t>
      </w:r>
      <w:r w:rsidR="007D32C7"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>-</w:t>
      </w: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 go Maja 15</w:t>
      </w:r>
    </w:p>
    <w:p w14:paraId="582E6AF7" w14:textId="18F61DBA" w:rsidR="00AD536B" w:rsidRPr="00F53187" w:rsidRDefault="00AD536B" w:rsidP="00AD536B">
      <w:pPr>
        <w:ind w:left="20" w:right="40"/>
        <w:jc w:val="right"/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</w:pP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36 </w:t>
      </w:r>
      <w:r w:rsidR="007D32C7"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>-</w:t>
      </w: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 030 Błażowa</w:t>
      </w:r>
    </w:p>
    <w:p w14:paraId="07CA735B" w14:textId="77777777" w:rsidR="00AD536B" w:rsidRPr="007D32C7" w:rsidRDefault="00AD536B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i/>
          <w:color w:val="auto"/>
          <w:sz w:val="22"/>
          <w:szCs w:val="22"/>
          <w:lang w:eastAsia="en-US"/>
        </w:rPr>
      </w:pPr>
    </w:p>
    <w:p w14:paraId="1AE1C091" w14:textId="77777777" w:rsidR="00D726AD" w:rsidRDefault="00D726AD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</w:pPr>
    </w:p>
    <w:p w14:paraId="7CB81391" w14:textId="4343CB79" w:rsidR="00AD536B" w:rsidRDefault="00AD536B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</w:pPr>
      <w:r w:rsidRPr="00C073D0"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  <w:t>OŚWIADCZENIE WNIOSKODAWCY</w:t>
      </w:r>
    </w:p>
    <w:p w14:paraId="5D0927AC" w14:textId="77777777" w:rsidR="00D726AD" w:rsidRPr="00C073D0" w:rsidRDefault="00D726AD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</w:pPr>
    </w:p>
    <w:p w14:paraId="3CD393A4" w14:textId="77777777" w:rsidR="00AD536B" w:rsidRPr="00C073D0" w:rsidRDefault="00AD536B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color w:val="auto"/>
          <w:sz w:val="22"/>
          <w:szCs w:val="22"/>
          <w:lang w:eastAsia="en-US"/>
        </w:rPr>
      </w:pPr>
    </w:p>
    <w:p w14:paraId="2FEF7821" w14:textId="34ED04CC" w:rsidR="00D726AD" w:rsidRPr="00D726AD" w:rsidRDefault="007D32C7" w:rsidP="00D726AD">
      <w:pPr>
        <w:pStyle w:val="Teksttreci30"/>
        <w:shd w:val="clear" w:color="auto" w:fill="auto"/>
        <w:spacing w:after="0" w:line="240" w:lineRule="auto"/>
        <w:ind w:left="60" w:firstLine="0"/>
        <w:jc w:val="both"/>
        <w:rPr>
          <w:rFonts w:ascii="Times New Roman" w:hAnsi="Times New Roman" w:cs="Times New Roman"/>
          <w:b w:val="0"/>
          <w:bCs w:val="0"/>
          <w:i w:val="0"/>
          <w:color w:val="000000"/>
          <w:sz w:val="22"/>
          <w:szCs w:val="22"/>
        </w:rPr>
      </w:pPr>
      <w:r w:rsidRPr="00C073D0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Odpowiadając na Zapytanie </w:t>
      </w:r>
      <w:r w:rsidR="00D726AD" w:rsidRPr="00C073D0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ofertowe </w:t>
      </w:r>
      <w:bookmarkStart w:id="0" w:name="_Hlk184045469"/>
      <w:r w:rsidR="00D726AD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z dnia </w:t>
      </w:r>
      <w:r w:rsidR="00097F5D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>02.11.2026</w:t>
      </w:r>
      <w:r w:rsidR="00F72D03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D726AD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r. </w:t>
      </w:r>
      <w:r w:rsidR="00D726AD" w:rsidRPr="00D726AD">
        <w:rPr>
          <w:rFonts w:ascii="Times New Roman" w:hAnsi="Times New Roman" w:cs="Times New Roman"/>
          <w:b w:val="0"/>
          <w:bCs w:val="0"/>
          <w:i w:val="0"/>
          <w:color w:val="000000"/>
          <w:sz w:val="22"/>
          <w:szCs w:val="22"/>
        </w:rPr>
        <w:t xml:space="preserve">pn. </w:t>
      </w:r>
      <w:r w:rsidR="00D726AD" w:rsidRPr="00D726AD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>„</w:t>
      </w:r>
      <w:r w:rsidR="0033530C" w:rsidRPr="0033530C">
        <w:rPr>
          <w:rFonts w:ascii="Times New Roman" w:eastAsia="Tahoma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>Świadczenie usług schronienia dla bezdomnych mężczyzn i kobiet</w:t>
      </w:r>
      <w:r w:rsidR="0033530C" w:rsidRPr="0033530C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33530C" w:rsidRPr="0033530C">
        <w:rPr>
          <w:rFonts w:ascii="Times New Roman" w:eastAsia="Tahoma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z terenu gminy </w:t>
      </w:r>
      <w:r w:rsidR="0033530C" w:rsidRPr="0033530C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>Błażowa</w:t>
      </w:r>
      <w:r w:rsidR="0033530C" w:rsidRPr="0033530C">
        <w:rPr>
          <w:rFonts w:ascii="Times New Roman" w:eastAsia="Tahoma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w roku 202</w:t>
      </w:r>
      <w:r w:rsidR="00097F5D">
        <w:rPr>
          <w:rFonts w:ascii="Times New Roman" w:eastAsia="Tahoma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>7</w:t>
      </w:r>
      <w:r w:rsidR="0033530C" w:rsidRPr="0033530C">
        <w:rPr>
          <w:rFonts w:ascii="Times New Roman" w:eastAsia="Tahoma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w schronisku z usługami opiekuńczymi</w:t>
      </w:r>
      <w:r w:rsidR="00D726AD" w:rsidRPr="00D726AD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>”</w:t>
      </w:r>
    </w:p>
    <w:bookmarkEnd w:id="0"/>
    <w:p w14:paraId="10604721" w14:textId="10E056F1" w:rsidR="00C073D0" w:rsidRPr="00C073D0" w:rsidRDefault="00C073D0" w:rsidP="00C073D0">
      <w:pPr>
        <w:pStyle w:val="Teksttreci30"/>
        <w:shd w:val="clear" w:color="auto" w:fill="auto"/>
        <w:spacing w:after="0" w:line="240" w:lineRule="auto"/>
        <w:ind w:left="60" w:firstLine="0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</w:pPr>
    </w:p>
    <w:p w14:paraId="4A6CE6A0" w14:textId="787EF757" w:rsidR="007D32C7" w:rsidRPr="007D32C7" w:rsidRDefault="007D32C7" w:rsidP="00C073D0">
      <w:pPr>
        <w:pStyle w:val="Teksttreci0"/>
        <w:shd w:val="clear" w:color="auto" w:fill="auto"/>
        <w:spacing w:after="0" w:line="240" w:lineRule="auto"/>
        <w:ind w:right="4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A210C2E" w14:textId="77777777" w:rsidR="00AD536B" w:rsidRPr="007D32C7" w:rsidRDefault="00AD536B" w:rsidP="00AD536B">
      <w:pPr>
        <w:spacing w:line="266" w:lineRule="exact"/>
        <w:ind w:right="40"/>
        <w:jc w:val="both"/>
        <w:rPr>
          <w:rFonts w:ascii="Times New Roman" w:eastAsia="Tahoma" w:hAnsi="Times New Roman" w:cs="Times New Roman"/>
          <w:b/>
          <w:color w:val="auto"/>
          <w:sz w:val="20"/>
          <w:szCs w:val="20"/>
          <w:lang w:eastAsia="en-US"/>
        </w:rPr>
      </w:pPr>
      <w:r w:rsidRPr="007D32C7">
        <w:rPr>
          <w:rFonts w:ascii="Times New Roman" w:eastAsia="Tahoma" w:hAnsi="Times New Roman" w:cs="Times New Roman"/>
          <w:b/>
          <w:color w:val="auto"/>
          <w:sz w:val="20"/>
          <w:szCs w:val="20"/>
          <w:lang w:eastAsia="en-US"/>
        </w:rPr>
        <w:t xml:space="preserve"> </w:t>
      </w:r>
    </w:p>
    <w:p w14:paraId="16AF3046" w14:textId="77777777" w:rsidR="00097F5D" w:rsidRDefault="00097F5D" w:rsidP="00097F5D">
      <w:pPr>
        <w:spacing w:after="60" w:line="266" w:lineRule="exact"/>
        <w:ind w:left="729" w:right="40"/>
        <w:jc w:val="center"/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</w:pPr>
      <w:r w:rsidRPr="007D32C7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>OŚWIADCZAM,  ŻE</w:t>
      </w:r>
      <w:r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 xml:space="preserve"> SPEŁNIAM WARUNKI DOTYCZĄCE</w:t>
      </w:r>
      <w:r w:rsidRPr="007D32C7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>:</w:t>
      </w:r>
    </w:p>
    <w:p w14:paraId="59DB9956" w14:textId="77777777" w:rsidR="00097F5D" w:rsidRPr="00C073D0" w:rsidRDefault="00097F5D" w:rsidP="00097F5D">
      <w:p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</w:p>
    <w:p w14:paraId="58966304" w14:textId="77777777" w:rsidR="00097F5D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posiadania uprawnień do wykonywania określonej działalności lub czynności związanej </w:t>
      </w:r>
    </w:p>
    <w:p w14:paraId="1C616413" w14:textId="77777777" w:rsidR="00097F5D" w:rsidRPr="00AB408F" w:rsidRDefault="00097F5D" w:rsidP="00097F5D">
      <w:pPr>
        <w:pStyle w:val="Akapitzlist"/>
        <w:spacing w:after="60" w:line="266" w:lineRule="exact"/>
        <w:ind w:left="1449"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AB408F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z przedmiotem zapytania ofertowego, jeżeli przepisy nakładają obowiązek ich posiadania,</w:t>
      </w:r>
    </w:p>
    <w:p w14:paraId="5F48FBA7" w14:textId="77777777" w:rsidR="00097F5D" w:rsidRPr="00AB408F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bycia podmiotem posiadającym cele statutowe obejmujące prowadzenie działalności</w:t>
      </w:r>
      <w:r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br/>
      </w:r>
      <w:r w:rsidRPr="00AB408F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w zakresie pomocy osobom bezdomnym,</w:t>
      </w:r>
    </w:p>
    <w:p w14:paraId="0DEB0BD7" w14:textId="77777777" w:rsidR="00097F5D" w:rsidRPr="00C073D0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bycia podmiotem wpisanym do rejestru placówek udzielających tymczasowego schronienia prowadzonego przez wojewodę,</w:t>
      </w:r>
    </w:p>
    <w:p w14:paraId="0D31E63D" w14:textId="77777777" w:rsidR="00097F5D" w:rsidRPr="00C073D0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posiadania odpowiedniej wiedzy i doświadczenia, niezbędnych do prawidłowego wykonania usługi,</w:t>
      </w:r>
    </w:p>
    <w:p w14:paraId="4E5A6F4D" w14:textId="77777777" w:rsidR="00097F5D" w:rsidRPr="00C073D0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dysponowania odpowiednim potencjałem technicznym, niezbędnym do prawidłowego wykonania usługi,</w:t>
      </w:r>
    </w:p>
    <w:p w14:paraId="7E6CBF33" w14:textId="77777777" w:rsidR="00097F5D" w:rsidRPr="00C073D0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dysponowania odpowiednimi osobami, zdolnymi do prawidłowej realizacji zamówienia,</w:t>
      </w:r>
    </w:p>
    <w:p w14:paraId="2CF00CC0" w14:textId="77777777" w:rsidR="00097F5D" w:rsidRPr="00C073D0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pozostawania w sytuacji ekonomicznej i finansowej, pozwalającej na prawidłowe wykonanie zamówienia,</w:t>
      </w:r>
    </w:p>
    <w:p w14:paraId="1025FA18" w14:textId="77777777" w:rsidR="00097F5D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spełnienia warunków określonych w opisie przedmiotu zamówienia</w:t>
      </w:r>
    </w:p>
    <w:p w14:paraId="1BF8241E" w14:textId="77777777" w:rsidR="00097F5D" w:rsidRPr="00C073D0" w:rsidRDefault="00097F5D" w:rsidP="00097F5D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hAnsi="Times New Roman" w:cs="Times New Roman"/>
          <w:sz w:val="22"/>
          <w:szCs w:val="22"/>
        </w:rPr>
        <w:t>standard</w:t>
      </w:r>
      <w:r>
        <w:rPr>
          <w:rFonts w:ascii="Times New Roman" w:hAnsi="Times New Roman" w:cs="Times New Roman"/>
          <w:sz w:val="22"/>
          <w:szCs w:val="22"/>
        </w:rPr>
        <w:t>ów</w:t>
      </w:r>
      <w:r w:rsidRPr="00C073D0">
        <w:rPr>
          <w:rFonts w:ascii="Times New Roman" w:hAnsi="Times New Roman" w:cs="Times New Roman"/>
          <w:sz w:val="22"/>
          <w:szCs w:val="22"/>
        </w:rPr>
        <w:t xml:space="preserve"> obiektu, w którym mieści się placówka zgodne z wytycznymi zawartymi </w:t>
      </w:r>
      <w:r>
        <w:rPr>
          <w:rFonts w:ascii="Times New Roman" w:hAnsi="Times New Roman" w:cs="Times New Roman"/>
          <w:sz w:val="22"/>
          <w:szCs w:val="22"/>
        </w:rPr>
        <w:br/>
      </w:r>
      <w:r w:rsidRPr="00C073D0">
        <w:rPr>
          <w:rFonts w:ascii="Times New Roman" w:hAnsi="Times New Roman" w:cs="Times New Roman"/>
          <w:sz w:val="22"/>
          <w:szCs w:val="22"/>
        </w:rPr>
        <w:t>w Rozporządzeniu Ministra Rodziny, Pracy i Polityki społecznej z dnia 27 kwietnia 2018 r. w sprawie minimalnych standardów noclegowni, schronisk dla bezdomnych, schronisk dla bezdomnych z usługami opiekuńczymi, ogrzewalni (Dz. U. z 20</w:t>
      </w:r>
      <w:r>
        <w:rPr>
          <w:rFonts w:ascii="Times New Roman" w:hAnsi="Times New Roman" w:cs="Times New Roman"/>
          <w:sz w:val="22"/>
          <w:szCs w:val="22"/>
        </w:rPr>
        <w:t xml:space="preserve">26 </w:t>
      </w:r>
      <w:r w:rsidRPr="00C073D0">
        <w:rPr>
          <w:rFonts w:ascii="Times New Roman" w:hAnsi="Times New Roman" w:cs="Times New Roman"/>
          <w:sz w:val="22"/>
          <w:szCs w:val="22"/>
        </w:rPr>
        <w:t>r. poz</w:t>
      </w:r>
      <w:r>
        <w:rPr>
          <w:rFonts w:ascii="Times New Roman" w:hAnsi="Times New Roman" w:cs="Times New Roman"/>
          <w:sz w:val="22"/>
          <w:szCs w:val="22"/>
        </w:rPr>
        <w:t>. 1032</w:t>
      </w:r>
      <w:r w:rsidRPr="00C073D0">
        <w:rPr>
          <w:rFonts w:ascii="Times New Roman" w:hAnsi="Times New Roman" w:cs="Times New Roman"/>
          <w:sz w:val="22"/>
          <w:szCs w:val="22"/>
        </w:rPr>
        <w:t>).</w:t>
      </w:r>
    </w:p>
    <w:p w14:paraId="198E4B9F" w14:textId="77777777" w:rsidR="00097F5D" w:rsidRDefault="00097F5D" w:rsidP="00097F5D"/>
    <w:p w14:paraId="02F7D980" w14:textId="77777777" w:rsidR="00097F5D" w:rsidRDefault="00097F5D" w:rsidP="00097F5D">
      <w:pP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795FA298" w14:textId="77777777" w:rsidR="00097F5D" w:rsidRDefault="00097F5D" w:rsidP="00097F5D">
      <w:pP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64ED89AB" w14:textId="77777777" w:rsidR="00097F5D" w:rsidRDefault="00097F5D" w:rsidP="00097F5D">
      <w:pPr>
        <w:ind w:left="749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07C75DFC" w14:textId="77777777" w:rsidR="00097F5D" w:rsidRPr="00824BDC" w:rsidRDefault="00097F5D" w:rsidP="00097F5D">
      <w:pPr>
        <w:ind w:left="749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 xml:space="preserve">                                                                                                       </w:t>
      </w:r>
      <w:r w:rsidRPr="00824BDC"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>………………………………………………</w:t>
      </w:r>
    </w:p>
    <w:p w14:paraId="066D3F81" w14:textId="77777777" w:rsidR="00097F5D" w:rsidRPr="00AD536B" w:rsidRDefault="00097F5D" w:rsidP="00097F5D">
      <w:pPr>
        <w:ind w:left="749"/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 (podpis i pieczątka O</w:t>
      </w:r>
      <w:r w:rsidRPr="00AD536B"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  <w:t>ferenta)</w:t>
      </w:r>
    </w:p>
    <w:p w14:paraId="7A2F8E66" w14:textId="77777777" w:rsidR="00AD536B" w:rsidRPr="00824BDC" w:rsidRDefault="00AD536B" w:rsidP="00AD536B">
      <w:pPr>
        <w:ind w:left="749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0D76D718" w14:textId="77777777" w:rsidR="00AD536B" w:rsidRDefault="00AD536B" w:rsidP="00AD536B">
      <w:pPr>
        <w:jc w:val="both"/>
        <w:rPr>
          <w:rFonts w:ascii="Times New Roman" w:eastAsia="Tahoma" w:hAnsi="Times New Roman" w:cs="Times New Roman"/>
          <w:b/>
          <w:color w:val="000000" w:themeColor="text1"/>
          <w:sz w:val="20"/>
          <w:szCs w:val="20"/>
          <w:lang w:eastAsia="en-US"/>
        </w:rPr>
      </w:pPr>
    </w:p>
    <w:p w14:paraId="232666E6" w14:textId="77777777" w:rsidR="00AD536B" w:rsidRDefault="00AD536B" w:rsidP="00AD536B">
      <w:pPr>
        <w:jc w:val="both"/>
        <w:rPr>
          <w:rFonts w:ascii="Times New Roman" w:eastAsia="Tahoma" w:hAnsi="Times New Roman" w:cs="Times New Roman"/>
          <w:b/>
          <w:color w:val="000000" w:themeColor="text1"/>
          <w:sz w:val="20"/>
          <w:szCs w:val="20"/>
          <w:lang w:eastAsia="en-US"/>
        </w:rPr>
      </w:pPr>
    </w:p>
    <w:p w14:paraId="5F910EC4" w14:textId="0D388510" w:rsidR="00AD536B" w:rsidRDefault="00AD536B" w:rsidP="007D32C7">
      <w:pPr>
        <w:jc w:val="both"/>
      </w:pPr>
    </w:p>
    <w:sectPr w:rsidR="00AD536B" w:rsidSect="00AD536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21F9"/>
    <w:multiLevelType w:val="hybridMultilevel"/>
    <w:tmpl w:val="2828D89C"/>
    <w:lvl w:ilvl="0" w:tplc="04150011">
      <w:start w:val="1"/>
      <w:numFmt w:val="decimal"/>
      <w:lvlText w:val="%1)"/>
      <w:lvlJc w:val="left"/>
      <w:pPr>
        <w:ind w:left="1449" w:hanging="360"/>
      </w:pPr>
    </w:lvl>
    <w:lvl w:ilvl="1" w:tplc="04150019" w:tentative="1">
      <w:start w:val="1"/>
      <w:numFmt w:val="lowerLetter"/>
      <w:lvlText w:val="%2."/>
      <w:lvlJc w:val="left"/>
      <w:pPr>
        <w:ind w:left="2169" w:hanging="360"/>
      </w:pPr>
    </w:lvl>
    <w:lvl w:ilvl="2" w:tplc="0415001B" w:tentative="1">
      <w:start w:val="1"/>
      <w:numFmt w:val="lowerRoman"/>
      <w:lvlText w:val="%3."/>
      <w:lvlJc w:val="right"/>
      <w:pPr>
        <w:ind w:left="2889" w:hanging="180"/>
      </w:pPr>
    </w:lvl>
    <w:lvl w:ilvl="3" w:tplc="0415000F" w:tentative="1">
      <w:start w:val="1"/>
      <w:numFmt w:val="decimal"/>
      <w:lvlText w:val="%4."/>
      <w:lvlJc w:val="left"/>
      <w:pPr>
        <w:ind w:left="3609" w:hanging="360"/>
      </w:pPr>
    </w:lvl>
    <w:lvl w:ilvl="4" w:tplc="04150019" w:tentative="1">
      <w:start w:val="1"/>
      <w:numFmt w:val="lowerLetter"/>
      <w:lvlText w:val="%5."/>
      <w:lvlJc w:val="left"/>
      <w:pPr>
        <w:ind w:left="4329" w:hanging="360"/>
      </w:pPr>
    </w:lvl>
    <w:lvl w:ilvl="5" w:tplc="0415001B" w:tentative="1">
      <w:start w:val="1"/>
      <w:numFmt w:val="lowerRoman"/>
      <w:lvlText w:val="%6."/>
      <w:lvlJc w:val="right"/>
      <w:pPr>
        <w:ind w:left="5049" w:hanging="180"/>
      </w:pPr>
    </w:lvl>
    <w:lvl w:ilvl="6" w:tplc="0415000F" w:tentative="1">
      <w:start w:val="1"/>
      <w:numFmt w:val="decimal"/>
      <w:lvlText w:val="%7."/>
      <w:lvlJc w:val="left"/>
      <w:pPr>
        <w:ind w:left="5769" w:hanging="360"/>
      </w:pPr>
    </w:lvl>
    <w:lvl w:ilvl="7" w:tplc="04150019" w:tentative="1">
      <w:start w:val="1"/>
      <w:numFmt w:val="lowerLetter"/>
      <w:lvlText w:val="%8."/>
      <w:lvlJc w:val="left"/>
      <w:pPr>
        <w:ind w:left="6489" w:hanging="360"/>
      </w:pPr>
    </w:lvl>
    <w:lvl w:ilvl="8" w:tplc="0415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 w15:restartNumberingAfterBreak="0">
    <w:nsid w:val="59892195"/>
    <w:multiLevelType w:val="hybridMultilevel"/>
    <w:tmpl w:val="09AC6092"/>
    <w:lvl w:ilvl="0" w:tplc="D4F2F94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36339">
    <w:abstractNumId w:val="1"/>
  </w:num>
  <w:num w:numId="2" w16cid:durableId="580331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6B"/>
    <w:rsid w:val="00097F5D"/>
    <w:rsid w:val="0033530C"/>
    <w:rsid w:val="00397BB1"/>
    <w:rsid w:val="00470CF9"/>
    <w:rsid w:val="004D01BE"/>
    <w:rsid w:val="005952D3"/>
    <w:rsid w:val="00641B62"/>
    <w:rsid w:val="00661D85"/>
    <w:rsid w:val="007D32C7"/>
    <w:rsid w:val="00967587"/>
    <w:rsid w:val="00997779"/>
    <w:rsid w:val="00AD536B"/>
    <w:rsid w:val="00B57AC7"/>
    <w:rsid w:val="00C073D0"/>
    <w:rsid w:val="00D2713F"/>
    <w:rsid w:val="00D726AD"/>
    <w:rsid w:val="00DB4BE6"/>
    <w:rsid w:val="00E02485"/>
    <w:rsid w:val="00F23ACA"/>
    <w:rsid w:val="00F53187"/>
    <w:rsid w:val="00F7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52AAB"/>
  <w15:docId w15:val="{7CA43E28-2365-49A4-BFDB-9F75D2BD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D536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AD536B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D536B"/>
    <w:pPr>
      <w:shd w:val="clear" w:color="auto" w:fill="FFFFFF"/>
      <w:spacing w:after="120" w:line="454" w:lineRule="exact"/>
      <w:ind w:hanging="360"/>
      <w:jc w:val="center"/>
    </w:pPr>
    <w:rPr>
      <w:rFonts w:ascii="Calibri" w:eastAsia="Calibri" w:hAnsi="Calibri" w:cs="Calibri"/>
      <w:b/>
      <w:bCs/>
      <w:i/>
      <w:iCs/>
      <w:color w:val="auto"/>
      <w:sz w:val="21"/>
      <w:szCs w:val="21"/>
      <w:lang w:eastAsia="en-US"/>
    </w:rPr>
  </w:style>
  <w:style w:type="character" w:customStyle="1" w:styleId="Teksttreci">
    <w:name w:val="Tekst treści_"/>
    <w:basedOn w:val="Domylnaczcionkaakapitu"/>
    <w:link w:val="Teksttreci0"/>
    <w:rsid w:val="00AD536B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D536B"/>
    <w:pPr>
      <w:shd w:val="clear" w:color="auto" w:fill="FFFFFF"/>
      <w:spacing w:after="720" w:line="0" w:lineRule="atLeast"/>
      <w:ind w:hanging="400"/>
      <w:jc w:val="both"/>
    </w:pPr>
    <w:rPr>
      <w:rFonts w:ascii="Tahoma" w:eastAsia="Tahoma" w:hAnsi="Tahoma" w:cs="Tahoma"/>
      <w:color w:val="auto"/>
      <w:sz w:val="17"/>
      <w:szCs w:val="17"/>
      <w:lang w:eastAsia="en-US"/>
    </w:rPr>
  </w:style>
  <w:style w:type="character" w:customStyle="1" w:styleId="TeksttreciPogrubienie">
    <w:name w:val="Tekst treści + Pogrubienie"/>
    <w:basedOn w:val="Teksttreci"/>
    <w:rsid w:val="007D32C7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styleId="Akapitzlist">
    <w:name w:val="List Paragraph"/>
    <w:basedOn w:val="Normalny"/>
    <w:uiPriority w:val="34"/>
    <w:qFormat/>
    <w:rsid w:val="00C07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CB9F3-2779-4A8E-9A61-FA22B52F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Michał Wójcik</cp:lastModifiedBy>
  <cp:revision>9</cp:revision>
  <cp:lastPrinted>2024-12-09T11:44:00Z</cp:lastPrinted>
  <dcterms:created xsi:type="dcterms:W3CDTF">2023-10-28T12:41:00Z</dcterms:created>
  <dcterms:modified xsi:type="dcterms:W3CDTF">2026-11-05T16:26:00Z</dcterms:modified>
</cp:coreProperties>
</file>